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754984141D9BE4AB69C4A5B272E17E7" ma:contentTypeVersion="0" ma:contentTypeDescription="צור מסמך חדש." ma:contentTypeScope="" ma:versionID="5fcdcfc228b81d0b0a973b93c91cf75a">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C3F51C41-899D-4484-85B9-89D324C36776}"/>
</file>

<file path=customXml/itemProps3.xml><?xml version="1.0" encoding="utf-8"?>
<ds:datastoreItem xmlns:ds="http://schemas.openxmlformats.org/officeDocument/2006/customXml" ds:itemID="{585DF230-D840-48DF-9767-BF629A91B0C2}"/>
</file>

<file path=customXml/itemProps4.xml><?xml version="1.0" encoding="utf-8"?>
<ds:datastoreItem xmlns:ds="http://schemas.openxmlformats.org/officeDocument/2006/customXml" ds:itemID="{420DF6FC-46D1-417B-AC59-3C493048971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0x0101008754984141D9BE4AB69C4A5B272E17E7</vt:lpwstr>
  </property>
</Properties>
</file>